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C366F" w14:textId="77777777" w:rsidR="00B3451C" w:rsidRDefault="00B3451C" w:rsidP="002D45E3">
      <w:pPr>
        <w:ind w:right="-7"/>
        <w:jc w:val="both"/>
        <w:rPr>
          <w:rFonts w:ascii="OlsenOT" w:hAnsi="OlsenOT"/>
          <w:b/>
          <w:szCs w:val="32"/>
        </w:rPr>
      </w:pPr>
    </w:p>
    <w:p w14:paraId="26015BB8" w14:textId="77777777" w:rsidR="002D2F46" w:rsidRDefault="002D2F46" w:rsidP="002D45E3">
      <w:pPr>
        <w:ind w:right="-7"/>
        <w:jc w:val="both"/>
        <w:rPr>
          <w:rFonts w:ascii="OlsenOT" w:hAnsi="OlsenOT"/>
          <w:b/>
          <w:szCs w:val="32"/>
        </w:rPr>
      </w:pPr>
    </w:p>
    <w:p w14:paraId="683B4B75" w14:textId="2E26B079" w:rsidR="00C60F77" w:rsidRDefault="00986693" w:rsidP="0084231C">
      <w:pPr>
        <w:ind w:left="785"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Dagsorden</w:t>
      </w:r>
      <w:r w:rsidR="00FB1BA0">
        <w:rPr>
          <w:rFonts w:ascii="OlsenOT" w:hAnsi="OlsenOT"/>
          <w:b/>
          <w:sz w:val="22"/>
          <w:szCs w:val="22"/>
        </w:rPr>
        <w:t xml:space="preserve"> </w:t>
      </w:r>
      <w:r w:rsidR="005A4A56">
        <w:rPr>
          <w:rFonts w:ascii="OlsenOT" w:hAnsi="OlsenOT"/>
          <w:b/>
          <w:sz w:val="22"/>
          <w:szCs w:val="22"/>
        </w:rPr>
        <w:t xml:space="preserve">og referat </w:t>
      </w:r>
      <w:r w:rsidR="00827800">
        <w:rPr>
          <w:rFonts w:ascii="OlsenOT" w:hAnsi="OlsenOT"/>
          <w:b/>
          <w:sz w:val="22"/>
          <w:szCs w:val="22"/>
        </w:rPr>
        <w:t xml:space="preserve">bestyrelsesmøde </w:t>
      </w:r>
      <w:r w:rsidR="00D41A69">
        <w:rPr>
          <w:rFonts w:ascii="OlsenOT" w:hAnsi="OlsenOT"/>
          <w:b/>
          <w:sz w:val="22"/>
          <w:szCs w:val="22"/>
        </w:rPr>
        <w:t xml:space="preserve">den </w:t>
      </w:r>
      <w:r w:rsidR="000E7FE8">
        <w:rPr>
          <w:rFonts w:ascii="OlsenOT" w:hAnsi="OlsenOT"/>
          <w:b/>
          <w:sz w:val="22"/>
          <w:szCs w:val="22"/>
        </w:rPr>
        <w:t>13. marts</w:t>
      </w:r>
      <w:r w:rsidR="007168D5">
        <w:rPr>
          <w:rFonts w:ascii="OlsenOT" w:hAnsi="OlsenOT"/>
          <w:b/>
          <w:sz w:val="22"/>
          <w:szCs w:val="22"/>
        </w:rPr>
        <w:t xml:space="preserve"> </w:t>
      </w:r>
      <w:r w:rsidR="00211D39">
        <w:rPr>
          <w:rFonts w:ascii="OlsenOT" w:hAnsi="OlsenOT"/>
          <w:b/>
          <w:sz w:val="22"/>
          <w:szCs w:val="22"/>
        </w:rPr>
        <w:t>20</w:t>
      </w:r>
      <w:r w:rsidR="00EF20C5">
        <w:rPr>
          <w:rFonts w:ascii="OlsenOT" w:hAnsi="OlsenOT"/>
          <w:b/>
          <w:sz w:val="22"/>
          <w:szCs w:val="22"/>
        </w:rPr>
        <w:t>23</w:t>
      </w:r>
      <w:r w:rsidR="00827720">
        <w:rPr>
          <w:rFonts w:ascii="OlsenOT" w:hAnsi="OlsenOT"/>
          <w:b/>
          <w:sz w:val="22"/>
          <w:szCs w:val="22"/>
        </w:rPr>
        <w:t xml:space="preserve"> kl.15.30</w:t>
      </w:r>
      <w:r w:rsidR="009737CE">
        <w:rPr>
          <w:rFonts w:ascii="OlsenOT" w:hAnsi="OlsenOT"/>
          <w:b/>
          <w:sz w:val="22"/>
          <w:szCs w:val="22"/>
        </w:rPr>
        <w:t xml:space="preserve"> – </w:t>
      </w:r>
      <w:r w:rsidR="008639DC">
        <w:rPr>
          <w:rFonts w:ascii="OlsenOT" w:hAnsi="OlsenOT"/>
          <w:b/>
          <w:sz w:val="22"/>
          <w:szCs w:val="22"/>
        </w:rPr>
        <w:t>1</w:t>
      </w:r>
      <w:r w:rsidR="00827720">
        <w:rPr>
          <w:rFonts w:ascii="OlsenOT" w:hAnsi="OlsenOT"/>
          <w:b/>
          <w:sz w:val="22"/>
          <w:szCs w:val="22"/>
        </w:rPr>
        <w:t>7.30</w:t>
      </w:r>
    </w:p>
    <w:p w14:paraId="13BBA52E" w14:textId="032CD316" w:rsidR="00986693" w:rsidRDefault="00986693" w:rsidP="0084231C">
      <w:pPr>
        <w:ind w:left="785"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Hyrdegyden</w:t>
      </w:r>
      <w:r w:rsidR="009737CE">
        <w:rPr>
          <w:rFonts w:ascii="OlsenOT" w:hAnsi="OlsenOT"/>
          <w:b/>
          <w:sz w:val="22"/>
          <w:szCs w:val="22"/>
        </w:rPr>
        <w:t xml:space="preserve"> 4</w:t>
      </w:r>
    </w:p>
    <w:p w14:paraId="1939DD73" w14:textId="77777777" w:rsidR="003C29A4" w:rsidRDefault="003C29A4" w:rsidP="0084231C">
      <w:pPr>
        <w:ind w:left="785"/>
        <w:rPr>
          <w:rFonts w:ascii="OlsenOT" w:hAnsi="OlsenOT"/>
          <w:b/>
          <w:sz w:val="22"/>
          <w:szCs w:val="22"/>
        </w:rPr>
      </w:pPr>
    </w:p>
    <w:p w14:paraId="2877BEAC" w14:textId="21696A73" w:rsidR="0084231C" w:rsidRDefault="003C29A4" w:rsidP="0084231C">
      <w:pPr>
        <w:ind w:left="785"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Afbud:</w:t>
      </w:r>
      <w:r w:rsidR="005A4A56">
        <w:rPr>
          <w:rFonts w:ascii="OlsenOT" w:hAnsi="OlsenOT"/>
          <w:b/>
          <w:sz w:val="22"/>
          <w:szCs w:val="22"/>
        </w:rPr>
        <w:t xml:space="preserve"> Martin, Magnus </w:t>
      </w:r>
    </w:p>
    <w:p w14:paraId="3BC54020" w14:textId="6134D29B" w:rsidR="003C29A4" w:rsidRPr="003C29A4" w:rsidRDefault="003C29A4" w:rsidP="0084231C">
      <w:pPr>
        <w:ind w:left="785"/>
        <w:rPr>
          <w:rFonts w:ascii="OlsenOT" w:hAnsi="OlsenOT"/>
          <w:sz w:val="22"/>
          <w:szCs w:val="22"/>
        </w:rPr>
      </w:pPr>
    </w:p>
    <w:p w14:paraId="3CCE9F7D" w14:textId="2BC16D4F" w:rsidR="007168D5" w:rsidRDefault="007168D5" w:rsidP="00E11A5D">
      <w:pPr>
        <w:contextualSpacing/>
        <w:rPr>
          <w:rFonts w:ascii="OlsenOT" w:hAnsi="OlsenOT"/>
          <w:sz w:val="22"/>
          <w:szCs w:val="22"/>
        </w:rPr>
      </w:pPr>
    </w:p>
    <w:p w14:paraId="1FE46B48" w14:textId="77777777" w:rsidR="007168D5" w:rsidRDefault="007168D5" w:rsidP="007168D5">
      <w:pPr>
        <w:ind w:left="1145"/>
        <w:contextualSpacing/>
        <w:rPr>
          <w:rFonts w:ascii="OlsenOT" w:hAnsi="OlsenOT"/>
          <w:sz w:val="22"/>
          <w:szCs w:val="22"/>
        </w:rPr>
      </w:pPr>
    </w:p>
    <w:p w14:paraId="4AEDA1A2" w14:textId="25FA769B" w:rsidR="0001658A" w:rsidRDefault="00AC4E1A" w:rsidP="000C6361">
      <w:pPr>
        <w:numPr>
          <w:ilvl w:val="0"/>
          <w:numId w:val="2"/>
        </w:numPr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 xml:space="preserve">Godkendelse referat </w:t>
      </w:r>
      <w:r w:rsidR="00EF20C5">
        <w:rPr>
          <w:rFonts w:ascii="OlsenOT" w:hAnsi="OlsenOT"/>
          <w:b/>
          <w:sz w:val="22"/>
          <w:szCs w:val="22"/>
        </w:rPr>
        <w:t>fra 12. december</w:t>
      </w:r>
      <w:r w:rsidR="00F768F9">
        <w:rPr>
          <w:rFonts w:ascii="OlsenOT" w:hAnsi="OlsenOT"/>
          <w:b/>
          <w:sz w:val="22"/>
          <w:szCs w:val="22"/>
        </w:rPr>
        <w:t xml:space="preserve"> </w:t>
      </w:r>
      <w:r>
        <w:rPr>
          <w:rFonts w:ascii="OlsenOT" w:hAnsi="OlsenOT"/>
          <w:b/>
          <w:sz w:val="22"/>
          <w:szCs w:val="22"/>
        </w:rPr>
        <w:t>og dagsorden</w:t>
      </w:r>
    </w:p>
    <w:p w14:paraId="14A4E63D" w14:textId="11F95CE2" w:rsidR="005A4A56" w:rsidRPr="005A4A56" w:rsidRDefault="005A4A56" w:rsidP="005A4A56">
      <w:pPr>
        <w:ind w:left="114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Godkendt</w:t>
      </w:r>
    </w:p>
    <w:p w14:paraId="415E26AF" w14:textId="77777777" w:rsidR="000A4EA4" w:rsidRDefault="000A4EA4" w:rsidP="000A4EA4">
      <w:pPr>
        <w:contextualSpacing/>
        <w:rPr>
          <w:rFonts w:ascii="OlsenOT" w:hAnsi="OlsenOT"/>
          <w:b/>
          <w:sz w:val="22"/>
          <w:szCs w:val="22"/>
        </w:rPr>
      </w:pPr>
    </w:p>
    <w:p w14:paraId="53FECDC8" w14:textId="6BF6E45A" w:rsidR="000A4EA4" w:rsidRDefault="000E7FE8" w:rsidP="000A4EA4">
      <w:pPr>
        <w:pStyle w:val="Listeafsnit"/>
        <w:numPr>
          <w:ilvl w:val="0"/>
          <w:numId w:val="2"/>
        </w:numPr>
        <w:contextualSpacing/>
        <w:rPr>
          <w:rFonts w:ascii="OlsenOT" w:hAnsi="OlsenOT"/>
          <w:b/>
        </w:rPr>
      </w:pPr>
      <w:r>
        <w:rPr>
          <w:rFonts w:ascii="OlsenOT" w:hAnsi="OlsenOT"/>
          <w:b/>
        </w:rPr>
        <w:t>Økonomi</w:t>
      </w:r>
    </w:p>
    <w:p w14:paraId="79A3408F" w14:textId="75FC1D25" w:rsidR="000E7FE8" w:rsidRPr="00112AA5" w:rsidRDefault="000E7FE8" w:rsidP="000E7FE8">
      <w:pPr>
        <w:pStyle w:val="Listeafsnit"/>
        <w:numPr>
          <w:ilvl w:val="0"/>
          <w:numId w:val="7"/>
        </w:numPr>
        <w:contextualSpacing/>
        <w:rPr>
          <w:rFonts w:ascii="OlsenOT" w:hAnsi="OlsenOT"/>
        </w:rPr>
      </w:pPr>
      <w:r w:rsidRPr="00112AA5">
        <w:rPr>
          <w:rFonts w:ascii="OlsenOT" w:hAnsi="OlsenOT"/>
        </w:rPr>
        <w:t>Regnskab 2022</w:t>
      </w:r>
      <w:r w:rsidR="005A4A56">
        <w:rPr>
          <w:rFonts w:ascii="OlsenOT" w:hAnsi="OlsenOT"/>
        </w:rPr>
        <w:t xml:space="preserve"> - Godkendt</w:t>
      </w:r>
    </w:p>
    <w:p w14:paraId="7B53FE57" w14:textId="3FF36FFC" w:rsidR="000E7FE8" w:rsidRDefault="000E7FE8" w:rsidP="000E7FE8">
      <w:pPr>
        <w:pStyle w:val="Listeafsnit"/>
        <w:numPr>
          <w:ilvl w:val="0"/>
          <w:numId w:val="7"/>
        </w:numPr>
        <w:contextualSpacing/>
        <w:rPr>
          <w:rFonts w:ascii="OlsenOT" w:hAnsi="OlsenOT"/>
        </w:rPr>
      </w:pPr>
      <w:r w:rsidRPr="00112AA5">
        <w:rPr>
          <w:rFonts w:ascii="OlsenOT" w:hAnsi="OlsenOT"/>
        </w:rPr>
        <w:t>Budget 2023</w:t>
      </w:r>
      <w:r w:rsidR="005A4A56">
        <w:rPr>
          <w:rFonts w:ascii="OlsenOT" w:hAnsi="OlsenOT"/>
        </w:rPr>
        <w:t xml:space="preserve"> - Godkendt</w:t>
      </w:r>
    </w:p>
    <w:p w14:paraId="5ECF7741" w14:textId="7091B647" w:rsidR="00112AA5" w:rsidRPr="00112AA5" w:rsidRDefault="00112AA5" w:rsidP="00112AA5">
      <w:pPr>
        <w:ind w:left="785"/>
        <w:contextualSpacing/>
        <w:rPr>
          <w:rFonts w:ascii="OlsenOT" w:hAnsi="OlsenOT"/>
        </w:rPr>
      </w:pPr>
      <w:r>
        <w:rPr>
          <w:rFonts w:ascii="OlsenOT" w:hAnsi="OlsenOT"/>
        </w:rPr>
        <w:t>Se bilag</w:t>
      </w:r>
    </w:p>
    <w:p w14:paraId="45288284" w14:textId="77777777" w:rsidR="009055AB" w:rsidRDefault="009055AB" w:rsidP="009055AB">
      <w:pPr>
        <w:contextualSpacing/>
        <w:rPr>
          <w:rFonts w:ascii="OlsenOT" w:hAnsi="OlsenOT"/>
          <w:sz w:val="22"/>
          <w:szCs w:val="22"/>
        </w:rPr>
      </w:pPr>
    </w:p>
    <w:p w14:paraId="083C9304" w14:textId="3B63139F" w:rsidR="00283668" w:rsidRDefault="000E7FE8" w:rsidP="000E7FE8">
      <w:pPr>
        <w:numPr>
          <w:ilvl w:val="0"/>
          <w:numId w:val="2"/>
        </w:numPr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Mødedatoer i bestyrelsen i forhold til kommunale budget 2024</w:t>
      </w:r>
      <w:r w:rsidR="00112AA5">
        <w:rPr>
          <w:rFonts w:ascii="OlsenOT" w:hAnsi="OlsenOT"/>
          <w:b/>
          <w:sz w:val="22"/>
          <w:szCs w:val="22"/>
        </w:rPr>
        <w:t xml:space="preserve"> </w:t>
      </w:r>
      <w:r w:rsidR="005A4A56">
        <w:rPr>
          <w:rFonts w:ascii="OlsenOT" w:hAnsi="OlsenOT"/>
          <w:b/>
          <w:sz w:val="22"/>
          <w:szCs w:val="22"/>
        </w:rPr>
        <w:t>–</w:t>
      </w:r>
      <w:r w:rsidR="00112AA5">
        <w:rPr>
          <w:rFonts w:ascii="OlsenOT" w:hAnsi="OlsenOT"/>
          <w:b/>
          <w:sz w:val="22"/>
          <w:szCs w:val="22"/>
        </w:rPr>
        <w:t xml:space="preserve"> høringsfasen</w:t>
      </w:r>
    </w:p>
    <w:p w14:paraId="0C8A83BF" w14:textId="11B2CA35" w:rsidR="005A4A56" w:rsidRPr="000E7FE8" w:rsidRDefault="005A4A56" w:rsidP="005A4A56">
      <w:pPr>
        <w:ind w:left="1145"/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sz w:val="22"/>
          <w:szCs w:val="22"/>
        </w:rPr>
        <w:t>Høringsmateriale udsendes 28.8 med høringsfrist 5.9. Det besluttes at der afholdes ekstraordinært bestyrelsesmøde den 31.8 kl. 15.30. Formålet er at udfærdige høringssvar til budget 2024 og overslagsår.</w:t>
      </w:r>
    </w:p>
    <w:p w14:paraId="211C1B31" w14:textId="77777777" w:rsidR="001024E9" w:rsidRPr="00E11A5D" w:rsidRDefault="001024E9" w:rsidP="00AC4E1A">
      <w:pPr>
        <w:contextualSpacing/>
        <w:rPr>
          <w:rFonts w:ascii="OlsenOT" w:hAnsi="OlsenOT"/>
          <w:sz w:val="22"/>
          <w:szCs w:val="22"/>
        </w:rPr>
      </w:pPr>
    </w:p>
    <w:p w14:paraId="31616AF3" w14:textId="74BC18F4" w:rsidR="00EF20C5" w:rsidRDefault="00EF20C5" w:rsidP="000E7FE8">
      <w:pPr>
        <w:numPr>
          <w:ilvl w:val="0"/>
          <w:numId w:val="2"/>
        </w:numPr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Status ordensregler</w:t>
      </w:r>
    </w:p>
    <w:p w14:paraId="6F163DFA" w14:textId="2CAC9DF3" w:rsidR="005A4A56" w:rsidRDefault="005A4A56" w:rsidP="005A4A56">
      <w:pPr>
        <w:ind w:left="1145"/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sz w:val="22"/>
          <w:szCs w:val="22"/>
        </w:rPr>
        <w:t>Mangler at blive justeret</w:t>
      </w:r>
    </w:p>
    <w:p w14:paraId="5D38BE76" w14:textId="77777777" w:rsidR="00EF20C5" w:rsidRDefault="00EF20C5" w:rsidP="00EF20C5">
      <w:pPr>
        <w:pStyle w:val="Listeafsnit"/>
        <w:rPr>
          <w:rFonts w:ascii="OlsenOT" w:hAnsi="OlsenOT"/>
          <w:b/>
        </w:rPr>
      </w:pPr>
    </w:p>
    <w:p w14:paraId="03B9320F" w14:textId="77777777" w:rsidR="005A4A56" w:rsidRDefault="00EF20C5" w:rsidP="000E7FE8">
      <w:pPr>
        <w:numPr>
          <w:ilvl w:val="0"/>
          <w:numId w:val="2"/>
        </w:numPr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Status visionsarbejde</w:t>
      </w:r>
    </w:p>
    <w:p w14:paraId="2B34B7FC" w14:textId="34F7FA20" w:rsidR="007168D5" w:rsidRPr="000E7FE8" w:rsidRDefault="005A4A56" w:rsidP="005A4A56">
      <w:pPr>
        <w:ind w:left="1145"/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sz w:val="22"/>
          <w:szCs w:val="22"/>
        </w:rPr>
        <w:t>Grundet kapacitetsudfordringer er arbejdet for en stund sat på standby.</w:t>
      </w:r>
      <w:r w:rsidR="007168D5" w:rsidRPr="000E7FE8">
        <w:rPr>
          <w:rFonts w:ascii="OlsenOT" w:hAnsi="OlsenOT"/>
          <w:b/>
          <w:sz w:val="22"/>
          <w:szCs w:val="22"/>
        </w:rPr>
        <w:br/>
      </w:r>
    </w:p>
    <w:p w14:paraId="09BC4CBC" w14:textId="3C6E6A95" w:rsidR="000A4EA4" w:rsidRDefault="000A4EA4" w:rsidP="00EF20C5">
      <w:pPr>
        <w:numPr>
          <w:ilvl w:val="0"/>
          <w:numId w:val="2"/>
        </w:numPr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Status på arbejdet med nye lokaler til Ungdomsskolen</w:t>
      </w:r>
    </w:p>
    <w:p w14:paraId="185F97C1" w14:textId="3BFE9207" w:rsidR="003979F2" w:rsidRDefault="003979F2" w:rsidP="003979F2">
      <w:pPr>
        <w:contextualSpacing/>
        <w:rPr>
          <w:rFonts w:ascii="OlsenOT" w:hAnsi="OlsenOT"/>
          <w:b/>
          <w:sz w:val="22"/>
          <w:szCs w:val="22"/>
        </w:rPr>
      </w:pPr>
    </w:p>
    <w:p w14:paraId="3034F448" w14:textId="7A1D0457" w:rsidR="003979F2" w:rsidRDefault="003979F2" w:rsidP="003979F2">
      <w:pPr>
        <w:pStyle w:val="Listeafsnit"/>
        <w:numPr>
          <w:ilvl w:val="0"/>
          <w:numId w:val="2"/>
        </w:numPr>
        <w:contextualSpacing/>
        <w:rPr>
          <w:rFonts w:ascii="OlsenOT" w:hAnsi="OlsenOT"/>
          <w:b/>
        </w:rPr>
      </w:pPr>
      <w:r>
        <w:rPr>
          <w:rFonts w:ascii="OlsenOT" w:hAnsi="OlsenOT"/>
          <w:b/>
        </w:rPr>
        <w:t>Fokuspunkter for bestyrelsen – Hvad vil bestyrelsen gerne arbejde med?</w:t>
      </w:r>
    </w:p>
    <w:p w14:paraId="5164D0EE" w14:textId="77777777" w:rsidR="005A4A56" w:rsidRPr="005A4A56" w:rsidRDefault="005A4A56" w:rsidP="005A4A56">
      <w:pPr>
        <w:pStyle w:val="Listeafsnit"/>
        <w:ind w:left="1145"/>
        <w:contextualSpacing/>
        <w:rPr>
          <w:rFonts w:ascii="OlsenOT" w:hAnsi="OlsenOT"/>
        </w:rPr>
      </w:pPr>
      <w:r w:rsidRPr="005A4A56">
        <w:rPr>
          <w:rFonts w:ascii="OlsenOT" w:hAnsi="OlsenOT"/>
        </w:rPr>
        <w:t>Flyttes til næste bestyrelsesmøde.</w:t>
      </w:r>
    </w:p>
    <w:p w14:paraId="23B02636" w14:textId="77777777" w:rsidR="005A4A56" w:rsidRPr="005A4A56" w:rsidRDefault="005A4A56" w:rsidP="005A4A56">
      <w:pPr>
        <w:pStyle w:val="Listeafsnit"/>
        <w:ind w:left="1145"/>
        <w:contextualSpacing/>
        <w:rPr>
          <w:rFonts w:ascii="OlsenOT" w:hAnsi="OlsenOT"/>
          <w:b/>
        </w:rPr>
      </w:pPr>
      <w:r w:rsidRPr="005A4A56">
        <w:rPr>
          <w:rFonts w:ascii="OlsenOT" w:hAnsi="OlsenOT"/>
        </w:rPr>
        <w:t>Hvad siger styrelsesvedtægt og Ungdomsskoleplan?</w:t>
      </w:r>
    </w:p>
    <w:p w14:paraId="463C80F4" w14:textId="77777777" w:rsidR="005A4A56" w:rsidRPr="005A4A56" w:rsidRDefault="005A4A56" w:rsidP="005A4A56">
      <w:pPr>
        <w:pStyle w:val="Listeafsnit"/>
        <w:ind w:left="1145"/>
        <w:contextualSpacing/>
        <w:rPr>
          <w:rFonts w:ascii="OlsenOT" w:hAnsi="OlsenOT"/>
        </w:rPr>
      </w:pPr>
    </w:p>
    <w:p w14:paraId="2BA00B3A" w14:textId="2E16BC77" w:rsidR="00211D39" w:rsidRPr="00B757FE" w:rsidRDefault="00211D39" w:rsidP="00211D39">
      <w:pPr>
        <w:pStyle w:val="Listeafsnit"/>
        <w:numPr>
          <w:ilvl w:val="0"/>
          <w:numId w:val="2"/>
        </w:numPr>
        <w:rPr>
          <w:rFonts w:ascii="OlsenOT" w:eastAsia="Times New Roman" w:hAnsi="OlsenOT"/>
          <w:b/>
          <w:lang w:eastAsia="da-DK"/>
        </w:rPr>
      </w:pPr>
      <w:r w:rsidRPr="00B757FE">
        <w:rPr>
          <w:rFonts w:ascii="OlsenOT" w:eastAsia="Times New Roman" w:hAnsi="OlsenOT"/>
          <w:b/>
          <w:lang w:eastAsia="da-DK"/>
        </w:rPr>
        <w:t>Kort orientering fra ungdomsskolens ledelse</w:t>
      </w:r>
    </w:p>
    <w:p w14:paraId="328DF6D8" w14:textId="77777777" w:rsidR="00211D39" w:rsidRPr="00ED3B5A" w:rsidRDefault="00211D39" w:rsidP="00211D39">
      <w:pPr>
        <w:contextualSpacing/>
        <w:rPr>
          <w:rFonts w:ascii="OlsenOT" w:hAnsi="OlsenOT"/>
          <w:sz w:val="22"/>
          <w:szCs w:val="22"/>
        </w:rPr>
      </w:pPr>
    </w:p>
    <w:p w14:paraId="5F596C6D" w14:textId="727FD0E7" w:rsidR="00255F6E" w:rsidRDefault="0084231C" w:rsidP="00255F6E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 w:rsidRPr="00ED3B5A">
        <w:rPr>
          <w:rFonts w:ascii="OlsenOT" w:hAnsi="OlsenOT"/>
          <w:sz w:val="22"/>
          <w:szCs w:val="22"/>
        </w:rPr>
        <w:t>Fritidsundervisning</w:t>
      </w:r>
    </w:p>
    <w:p w14:paraId="2C7E22BC" w14:textId="14694E03" w:rsidR="005A4A56" w:rsidRDefault="005A4A56" w:rsidP="005A4A56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RM køre på fuld tryk og der er forestilling i påsken. Administrationen evaluerer de forskellige hold og gør klar til den nye sæson.</w:t>
      </w:r>
    </w:p>
    <w:p w14:paraId="26E28868" w14:textId="546E1725" w:rsidR="008D6C51" w:rsidRDefault="008D6C51" w:rsidP="005A4A56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 xml:space="preserve">4. Coop </w:t>
      </w:r>
      <w:proofErr w:type="spellStart"/>
      <w:r>
        <w:rPr>
          <w:rFonts w:ascii="OlsenOT" w:hAnsi="OlsenOT"/>
          <w:sz w:val="22"/>
          <w:szCs w:val="22"/>
        </w:rPr>
        <w:t>Crew</w:t>
      </w:r>
      <w:proofErr w:type="spellEnd"/>
      <w:r>
        <w:rPr>
          <w:rFonts w:ascii="OlsenOT" w:hAnsi="OlsenOT"/>
          <w:sz w:val="22"/>
          <w:szCs w:val="22"/>
        </w:rPr>
        <w:t xml:space="preserve"> hold er færdig og med stor succes.</w:t>
      </w:r>
      <w:bookmarkStart w:id="0" w:name="_GoBack"/>
      <w:bookmarkEnd w:id="0"/>
    </w:p>
    <w:p w14:paraId="1B0DD27A" w14:textId="77777777" w:rsidR="00AC4E1A" w:rsidRDefault="00AC4E1A" w:rsidP="00AC4E1A">
      <w:pPr>
        <w:ind w:left="1665"/>
        <w:contextualSpacing/>
        <w:rPr>
          <w:rFonts w:ascii="OlsenOT" w:hAnsi="OlsenOT"/>
          <w:sz w:val="22"/>
          <w:szCs w:val="22"/>
        </w:rPr>
      </w:pPr>
    </w:p>
    <w:p w14:paraId="3A5E9CA3" w14:textId="0011ADF6" w:rsidR="0084231C" w:rsidRDefault="00E967DE" w:rsidP="0084231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Heltidsundervisningen</w:t>
      </w:r>
    </w:p>
    <w:p w14:paraId="414B6439" w14:textId="78EAAEE0" w:rsidR="005A4A56" w:rsidRDefault="008D6C51" w:rsidP="005A4A56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Elevtal er stigende. Dels kommunens egne unge men også udenbys elever.</w:t>
      </w:r>
    </w:p>
    <w:p w14:paraId="5E43B764" w14:textId="48B7C3A1" w:rsidR="008D6C51" w:rsidRDefault="008D6C51" w:rsidP="005A4A56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 xml:space="preserve">Der er igangsat et udviklingsarbejde i samarbejde med UR. Det er en videreførelse af arbejdet med </w:t>
      </w:r>
      <w:proofErr w:type="spellStart"/>
      <w:r>
        <w:rPr>
          <w:rFonts w:ascii="OlsenOT" w:hAnsi="OlsenOT"/>
          <w:sz w:val="22"/>
          <w:szCs w:val="22"/>
        </w:rPr>
        <w:t>prof.kapital</w:t>
      </w:r>
      <w:proofErr w:type="spellEnd"/>
      <w:r>
        <w:rPr>
          <w:rFonts w:ascii="OlsenOT" w:hAnsi="OlsenOT"/>
          <w:sz w:val="22"/>
          <w:szCs w:val="22"/>
        </w:rPr>
        <w:t>.</w:t>
      </w:r>
    </w:p>
    <w:p w14:paraId="102EC03C" w14:textId="77777777" w:rsidR="00E967DE" w:rsidRDefault="00E967DE" w:rsidP="00E967DE">
      <w:pPr>
        <w:pStyle w:val="Listeafsnit"/>
        <w:rPr>
          <w:rFonts w:ascii="OlsenOT" w:hAnsi="OlsenOT"/>
        </w:rPr>
      </w:pPr>
    </w:p>
    <w:p w14:paraId="5DEFE8D3" w14:textId="499C2FEA" w:rsidR="00E967DE" w:rsidRDefault="00E967DE" w:rsidP="0084231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Uddannelsesraketten</w:t>
      </w:r>
    </w:p>
    <w:p w14:paraId="07E6F2B0" w14:textId="391AA79C" w:rsidR="008D6C51" w:rsidRDefault="008D6C51" w:rsidP="008D6C51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lastRenderedPageBreak/>
        <w:t>Tilbud er mere eller mindre fyldt op. Vi mærker et større og større pres. Der er igangsat udviklingsarbejde af tilbuddet i samarbejde med HU.</w:t>
      </w:r>
    </w:p>
    <w:p w14:paraId="08C8C679" w14:textId="77777777" w:rsidR="00D87727" w:rsidRPr="00ED3B5A" w:rsidRDefault="00D87727" w:rsidP="00290378">
      <w:pPr>
        <w:ind w:left="1304"/>
        <w:rPr>
          <w:rFonts w:ascii="OlsenOT" w:hAnsi="OlsenOT"/>
          <w:sz w:val="22"/>
          <w:szCs w:val="22"/>
        </w:rPr>
      </w:pPr>
    </w:p>
    <w:p w14:paraId="136CBCAE" w14:textId="304EE6CB" w:rsidR="0084231C" w:rsidRDefault="0084231C" w:rsidP="0084231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 w:rsidRPr="00ED3B5A">
        <w:rPr>
          <w:rFonts w:ascii="OlsenOT" w:hAnsi="OlsenOT"/>
          <w:sz w:val="22"/>
          <w:szCs w:val="22"/>
        </w:rPr>
        <w:t>Klubområdet</w:t>
      </w:r>
    </w:p>
    <w:p w14:paraId="4F4B4C2E" w14:textId="77777777" w:rsidR="008D6C51" w:rsidRDefault="008D6C51" w:rsidP="008D6C51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 xml:space="preserve">Er pt. i gang med udviklingsarbejde i samarbejde med </w:t>
      </w:r>
      <w:proofErr w:type="spellStart"/>
      <w:r>
        <w:rPr>
          <w:rFonts w:ascii="OlsenOT" w:hAnsi="OlsenOT"/>
          <w:sz w:val="22"/>
          <w:szCs w:val="22"/>
        </w:rPr>
        <w:t>Ungdomsringen</w:t>
      </w:r>
      <w:proofErr w:type="spellEnd"/>
      <w:r>
        <w:rPr>
          <w:rFonts w:ascii="OlsenOT" w:hAnsi="OlsenOT"/>
          <w:sz w:val="22"/>
          <w:szCs w:val="22"/>
        </w:rPr>
        <w:t>.</w:t>
      </w:r>
    </w:p>
    <w:p w14:paraId="5DF8CDBD" w14:textId="69F41E35" w:rsidR="008D6C51" w:rsidRDefault="008D6C51" w:rsidP="008D6C51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 xml:space="preserve">Håber der bliver åbnet op for pædagogiske fripladser. </w:t>
      </w:r>
    </w:p>
    <w:p w14:paraId="1BF76083" w14:textId="77777777" w:rsidR="00290378" w:rsidRPr="00ED3B5A" w:rsidRDefault="00290378" w:rsidP="00290378">
      <w:pPr>
        <w:ind w:left="1304"/>
        <w:rPr>
          <w:rFonts w:ascii="OlsenOT" w:hAnsi="OlsenOT"/>
          <w:sz w:val="22"/>
          <w:szCs w:val="22"/>
        </w:rPr>
      </w:pPr>
    </w:p>
    <w:p w14:paraId="515EE1AE" w14:textId="71B6F050" w:rsidR="00B861E6" w:rsidRDefault="0084231C" w:rsidP="004B1D4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 w:rsidRPr="00ED3B5A">
        <w:rPr>
          <w:rFonts w:ascii="OlsenOT" w:hAnsi="OlsenOT"/>
          <w:sz w:val="22"/>
          <w:szCs w:val="22"/>
        </w:rPr>
        <w:t>SSP</w:t>
      </w:r>
    </w:p>
    <w:p w14:paraId="122E19A3" w14:textId="754FC443" w:rsidR="008D6C51" w:rsidRDefault="008D6C51" w:rsidP="008D6C51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Er lidt presset grundet personalekapacitet grunder sygdom og orlov.</w:t>
      </w:r>
    </w:p>
    <w:p w14:paraId="48D95E17" w14:textId="77777777" w:rsidR="00C2011E" w:rsidRDefault="00C2011E" w:rsidP="00C2011E">
      <w:pPr>
        <w:pStyle w:val="Listeafsnit"/>
        <w:rPr>
          <w:rFonts w:ascii="OlsenOT" w:hAnsi="OlsenOT"/>
        </w:rPr>
      </w:pPr>
    </w:p>
    <w:p w14:paraId="620A8691" w14:textId="5AFB47D3" w:rsidR="00C2011E" w:rsidRDefault="00C2011E" w:rsidP="004B1D4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Ungerådet</w:t>
      </w:r>
    </w:p>
    <w:p w14:paraId="5369547D" w14:textId="77777777" w:rsidR="000B41CB" w:rsidRDefault="000B41CB" w:rsidP="000B41CB">
      <w:pPr>
        <w:pStyle w:val="Listeafsnit"/>
        <w:rPr>
          <w:rFonts w:ascii="OlsenOT" w:hAnsi="OlsenOT"/>
        </w:rPr>
      </w:pPr>
    </w:p>
    <w:p w14:paraId="74FF5E2A" w14:textId="0A9DC7EA" w:rsidR="000B41CB" w:rsidRDefault="000B41CB" w:rsidP="004B1D4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Fælleselevrådet</w:t>
      </w:r>
    </w:p>
    <w:p w14:paraId="620B1BFF" w14:textId="68996B75" w:rsidR="008D6C51" w:rsidRDefault="008D6C51" w:rsidP="008D6C51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eastAsiaTheme="minorHAnsi" w:hAnsi="OlsenOT"/>
          <w:sz w:val="22"/>
          <w:szCs w:val="22"/>
          <w:lang w:eastAsia="en-US"/>
        </w:rPr>
        <w:t>Bakker op om ungebyrådet. Der venter en tur til Bruxelles.</w:t>
      </w:r>
    </w:p>
    <w:p w14:paraId="16775B72" w14:textId="77777777" w:rsidR="00B861E6" w:rsidRDefault="00B861E6" w:rsidP="00B861E6">
      <w:pPr>
        <w:rPr>
          <w:rFonts w:ascii="OlsenOT" w:hAnsi="OlsenOT"/>
        </w:rPr>
      </w:pPr>
    </w:p>
    <w:p w14:paraId="46F71517" w14:textId="370F5FFC" w:rsidR="00BD42D1" w:rsidRPr="00AC4E1A" w:rsidRDefault="00255F6E" w:rsidP="00AC4E1A">
      <w:pPr>
        <w:pStyle w:val="Listeafsnit"/>
        <w:numPr>
          <w:ilvl w:val="0"/>
          <w:numId w:val="2"/>
        </w:numPr>
        <w:rPr>
          <w:rFonts w:ascii="OlsenOT" w:hAnsi="OlsenOT"/>
          <w:b/>
        </w:rPr>
      </w:pPr>
      <w:r w:rsidRPr="00AC4E1A">
        <w:rPr>
          <w:rFonts w:ascii="OlsenOT" w:hAnsi="OlsenOT"/>
          <w:b/>
        </w:rPr>
        <w:t xml:space="preserve">Personalesituation </w:t>
      </w:r>
    </w:p>
    <w:p w14:paraId="187E2109" w14:textId="77777777" w:rsidR="00255F6E" w:rsidRDefault="00255F6E" w:rsidP="00255F6E">
      <w:pPr>
        <w:rPr>
          <w:rFonts w:ascii="OlsenOT" w:hAnsi="OlsenOT"/>
        </w:rPr>
      </w:pPr>
    </w:p>
    <w:p w14:paraId="7C4CBFBC" w14:textId="5C9790CE" w:rsidR="00255F6E" w:rsidRPr="00AC4E1A" w:rsidRDefault="00255F6E" w:rsidP="00255F6E">
      <w:pPr>
        <w:pStyle w:val="Listeafsnit"/>
        <w:numPr>
          <w:ilvl w:val="0"/>
          <w:numId w:val="2"/>
        </w:numPr>
        <w:rPr>
          <w:rFonts w:ascii="OlsenOT" w:hAnsi="OlsenOT"/>
          <w:b/>
        </w:rPr>
      </w:pPr>
      <w:r>
        <w:rPr>
          <w:rFonts w:ascii="OlsenOT" w:hAnsi="OlsenOT"/>
        </w:rPr>
        <w:t xml:space="preserve"> </w:t>
      </w:r>
      <w:r w:rsidRPr="00AC4E1A">
        <w:rPr>
          <w:rFonts w:ascii="OlsenOT" w:hAnsi="OlsenOT"/>
          <w:b/>
        </w:rPr>
        <w:t>Evt.</w:t>
      </w:r>
    </w:p>
    <w:p w14:paraId="7A617407" w14:textId="77777777" w:rsidR="00BD42D1" w:rsidRDefault="00BD42D1" w:rsidP="00BD42D1">
      <w:pPr>
        <w:pStyle w:val="Listeafsnit"/>
        <w:ind w:left="1145"/>
        <w:rPr>
          <w:rFonts w:ascii="OlsenOT" w:hAnsi="OlsenOT"/>
        </w:rPr>
      </w:pPr>
    </w:p>
    <w:p w14:paraId="19CF4596" w14:textId="77777777" w:rsidR="00BD42D1" w:rsidRPr="00255F6E" w:rsidRDefault="00BD42D1" w:rsidP="00BD42D1">
      <w:pPr>
        <w:pStyle w:val="Listeafsnit"/>
        <w:ind w:left="1145"/>
        <w:rPr>
          <w:rFonts w:ascii="OlsenOT" w:hAnsi="OlsenOT"/>
        </w:rPr>
      </w:pPr>
    </w:p>
    <w:p w14:paraId="6B1114FE" w14:textId="6F514D4E" w:rsidR="00B3451C" w:rsidRDefault="00A07373" w:rsidP="00FE7E8C">
      <w:pPr>
        <w:contextualSpacing/>
        <w:rPr>
          <w:rFonts w:ascii="OlsenOT" w:hAnsi="OlsenOT"/>
          <w:b/>
          <w:szCs w:val="32"/>
        </w:rPr>
      </w:pPr>
      <w:r>
        <w:rPr>
          <w:rFonts w:ascii="OlsenOT" w:hAnsi="OlsenOT"/>
          <w:sz w:val="22"/>
          <w:szCs w:val="22"/>
        </w:rPr>
        <w:tab/>
      </w:r>
    </w:p>
    <w:p w14:paraId="7E16AC22" w14:textId="18BB4E4E" w:rsidR="00362858" w:rsidRDefault="00FB6FF5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>Anja Kongsdal</w:t>
      </w:r>
      <w:r w:rsidR="00D92219">
        <w:rPr>
          <w:rFonts w:ascii="OlsenOT" w:hAnsi="OlsenOT"/>
          <w:szCs w:val="32"/>
        </w:rPr>
        <w:tab/>
      </w:r>
      <w:r w:rsidR="00D92219"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  <w:r w:rsidR="00986693">
        <w:rPr>
          <w:rFonts w:ascii="OlsenOT" w:hAnsi="OlsenOT"/>
          <w:szCs w:val="32"/>
        </w:rPr>
        <w:t xml:space="preserve">Kenneth </w:t>
      </w:r>
      <w:r w:rsidR="00D92219">
        <w:rPr>
          <w:rFonts w:ascii="OlsenOT" w:hAnsi="OlsenOT"/>
          <w:szCs w:val="32"/>
        </w:rPr>
        <w:t>Lindblad Karlsen</w:t>
      </w:r>
    </w:p>
    <w:p w14:paraId="0629E90A" w14:textId="77777777" w:rsidR="00B861E6" w:rsidRDefault="00B861E6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3836DE4E" w14:textId="4BBE4F5D" w:rsidR="004715D6" w:rsidRDefault="000E7FE8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>Martin Stenmann</w:t>
      </w:r>
      <w:r w:rsidR="00C2011E">
        <w:rPr>
          <w:rFonts w:ascii="OlsenOT" w:hAnsi="OlsenOT"/>
          <w:szCs w:val="32"/>
        </w:rPr>
        <w:tab/>
      </w:r>
      <w:r w:rsidR="00C2011E">
        <w:rPr>
          <w:rFonts w:ascii="OlsenOT" w:hAnsi="OlsenOT"/>
          <w:szCs w:val="32"/>
        </w:rPr>
        <w:tab/>
      </w:r>
      <w:r w:rsidR="00D92219">
        <w:rPr>
          <w:rFonts w:ascii="OlsenOT" w:hAnsi="OlsenOT"/>
          <w:szCs w:val="32"/>
        </w:rPr>
        <w:tab/>
      </w:r>
      <w:r w:rsidR="00D92219">
        <w:rPr>
          <w:rFonts w:ascii="OlsenOT" w:hAnsi="OlsenOT"/>
          <w:szCs w:val="32"/>
        </w:rPr>
        <w:tab/>
        <w:t>Dorte Gammelho</w:t>
      </w:r>
      <w:r w:rsidR="00F768F9">
        <w:rPr>
          <w:rFonts w:ascii="OlsenOT" w:hAnsi="OlsenOT"/>
          <w:szCs w:val="32"/>
        </w:rPr>
        <w:t>l</w:t>
      </w:r>
      <w:r w:rsidR="00D92219">
        <w:rPr>
          <w:rFonts w:ascii="OlsenOT" w:hAnsi="OlsenOT"/>
          <w:szCs w:val="32"/>
        </w:rPr>
        <w:t>m</w:t>
      </w:r>
    </w:p>
    <w:p w14:paraId="430D5BD5" w14:textId="77777777" w:rsidR="009737CE" w:rsidRDefault="009737CE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7288C2C2" w14:textId="3823C405" w:rsidR="009737CE" w:rsidRDefault="009737CE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 xml:space="preserve">Magnus </w:t>
      </w:r>
      <w:r w:rsidR="00FF66F3">
        <w:rPr>
          <w:rFonts w:ascii="OlsenOT" w:hAnsi="OlsenOT"/>
          <w:szCs w:val="32"/>
        </w:rPr>
        <w:t>Ahlstrøm</w:t>
      </w:r>
      <w:r w:rsidR="00FF66F3">
        <w:rPr>
          <w:rFonts w:ascii="OlsenOT" w:hAnsi="OlsenOT"/>
          <w:szCs w:val="32"/>
        </w:rPr>
        <w:tab/>
      </w:r>
      <w:r w:rsidR="00FF66F3">
        <w:rPr>
          <w:rFonts w:ascii="OlsenOT" w:hAnsi="OlsenOT"/>
          <w:szCs w:val="32"/>
        </w:rPr>
        <w:tab/>
      </w:r>
      <w:r w:rsidR="00FF66F3">
        <w:rPr>
          <w:rFonts w:ascii="OlsenOT" w:hAnsi="OlsenOT"/>
          <w:szCs w:val="32"/>
        </w:rPr>
        <w:tab/>
      </w:r>
      <w:r w:rsidR="00FF66F3">
        <w:rPr>
          <w:rFonts w:ascii="OlsenOT" w:hAnsi="OlsenOT"/>
          <w:szCs w:val="32"/>
        </w:rPr>
        <w:tab/>
      </w:r>
      <w:r w:rsidR="00AC4E1A">
        <w:rPr>
          <w:rFonts w:ascii="OlsenOT" w:hAnsi="OlsenOT"/>
          <w:szCs w:val="32"/>
        </w:rPr>
        <w:t xml:space="preserve">Vivian </w:t>
      </w:r>
      <w:r w:rsidR="00F768F9">
        <w:rPr>
          <w:rFonts w:ascii="OlsenOT" w:hAnsi="OlsenOT"/>
          <w:szCs w:val="32"/>
        </w:rPr>
        <w:t>Edelborg</w:t>
      </w:r>
    </w:p>
    <w:p w14:paraId="23ABDEAF" w14:textId="77777777" w:rsidR="00283668" w:rsidRDefault="00283668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138A9F7E" w14:textId="3399F8B9" w:rsidR="00283668" w:rsidRDefault="00283668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>Peder Rasmussen</w:t>
      </w: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  <w:t>Alfred Nørregaard</w:t>
      </w:r>
    </w:p>
    <w:p w14:paraId="43FCFD03" w14:textId="77777777" w:rsidR="00FB6FF5" w:rsidRDefault="00FB6FF5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5B8329A4" w14:textId="02F7F625" w:rsidR="00FB6FF5" w:rsidRPr="00293707" w:rsidRDefault="00FB6FF5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</w:p>
    <w:sectPr w:rsidR="00FB6FF5" w:rsidRPr="00293707" w:rsidSect="00C00B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45" w:right="1134" w:bottom="3053" w:left="1134" w:header="567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5BEC" w14:textId="77777777" w:rsidR="00A9735D" w:rsidRDefault="00A9735D" w:rsidP="008B663E">
      <w:r>
        <w:separator/>
      </w:r>
    </w:p>
  </w:endnote>
  <w:endnote w:type="continuationSeparator" w:id="0">
    <w:p w14:paraId="79C2A344" w14:textId="77777777" w:rsidR="00A9735D" w:rsidRDefault="00A9735D" w:rsidP="008B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lsenOT">
    <w:altName w:val="Opus Roman Chords"/>
    <w:charset w:val="00"/>
    <w:family w:val="auto"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9FC8C" w14:textId="77777777" w:rsidR="00E00964" w:rsidRDefault="00E00964" w:rsidP="00E00964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3CA3026" w14:textId="77777777" w:rsidR="00E00964" w:rsidRDefault="00E00964" w:rsidP="004E149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9744" w14:textId="03AE6955" w:rsidR="00E00964" w:rsidRDefault="00E00964" w:rsidP="00B3451C">
    <w:pPr>
      <w:tabs>
        <w:tab w:val="left" w:pos="8647"/>
      </w:tabs>
      <w:rPr>
        <w:sz w:val="18"/>
        <w:szCs w:val="16"/>
      </w:rPr>
    </w:pPr>
    <w:r>
      <w:rPr>
        <w:noProof/>
      </w:rPr>
      <w:drawing>
        <wp:anchor distT="0" distB="0" distL="114300" distR="114300" simplePos="0" relativeHeight="251706368" behindDoc="1" locked="0" layoutInCell="1" allowOverlap="1" wp14:anchorId="05F7BE22" wp14:editId="0C45C10C">
          <wp:simplePos x="0" y="0"/>
          <wp:positionH relativeFrom="column">
            <wp:posOffset>-2152650</wp:posOffset>
          </wp:positionH>
          <wp:positionV relativeFrom="paragraph">
            <wp:posOffset>-1445895</wp:posOffset>
          </wp:positionV>
          <wp:extent cx="9072352" cy="1265555"/>
          <wp:effectExtent l="0" t="0" r="0" b="444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u_b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352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B3451C">
        <w:rPr>
          <w:rStyle w:val="Hyperlink"/>
          <w:b/>
          <w:color w:val="000000" w:themeColor="text1"/>
          <w:sz w:val="18"/>
          <w:szCs w:val="16"/>
          <w:u w:val="none"/>
        </w:rPr>
        <w:t>www.nyborgungdomsskole.dk</w:t>
      </w:r>
    </w:hyperlink>
    <w:r>
      <w:rPr>
        <w:b/>
        <w:sz w:val="18"/>
        <w:szCs w:val="16"/>
      </w:rPr>
      <w:tab/>
    </w:r>
    <w:r w:rsidRPr="00B72576">
      <w:rPr>
        <w:b/>
        <w:sz w:val="18"/>
        <w:szCs w:val="16"/>
      </w:rPr>
      <w:t>Side:</w:t>
    </w:r>
    <w:r>
      <w:rPr>
        <w:b/>
        <w:sz w:val="18"/>
        <w:szCs w:val="16"/>
      </w:rPr>
      <w:t xml:space="preserve"> </w:t>
    </w:r>
    <w:r w:rsidRPr="00D32960">
      <w:rPr>
        <w:sz w:val="18"/>
        <w:szCs w:val="16"/>
      </w:rPr>
      <w:fldChar w:fldCharType="begin"/>
    </w:r>
    <w:r w:rsidRPr="00D32960">
      <w:rPr>
        <w:sz w:val="18"/>
        <w:szCs w:val="16"/>
      </w:rPr>
      <w:instrText xml:space="preserve"> PAGE  \* MERGEFORMAT </w:instrText>
    </w:r>
    <w:r w:rsidRPr="00D32960">
      <w:rPr>
        <w:sz w:val="18"/>
        <w:szCs w:val="16"/>
      </w:rPr>
      <w:fldChar w:fldCharType="separate"/>
    </w:r>
    <w:r w:rsidR="008D6C51">
      <w:rPr>
        <w:noProof/>
        <w:sz w:val="18"/>
        <w:szCs w:val="16"/>
      </w:rPr>
      <w:t>2</w:t>
    </w:r>
    <w:r w:rsidRPr="00D32960">
      <w:rPr>
        <w:sz w:val="18"/>
        <w:szCs w:val="16"/>
      </w:rPr>
      <w:fldChar w:fldCharType="end"/>
    </w:r>
    <w:r w:rsidRPr="00D32960">
      <w:rPr>
        <w:sz w:val="18"/>
        <w:szCs w:val="16"/>
      </w:rPr>
      <w:t xml:space="preserve"> af </w:t>
    </w:r>
    <w:r w:rsidRPr="00D32960">
      <w:rPr>
        <w:sz w:val="18"/>
        <w:szCs w:val="16"/>
      </w:rPr>
      <w:fldChar w:fldCharType="begin"/>
    </w:r>
    <w:r w:rsidRPr="00D32960">
      <w:rPr>
        <w:sz w:val="18"/>
        <w:szCs w:val="16"/>
      </w:rPr>
      <w:instrText xml:space="preserve"> SECTIONPAGES  \* MERGEFORMAT </w:instrText>
    </w:r>
    <w:r w:rsidRPr="00D32960">
      <w:rPr>
        <w:sz w:val="18"/>
        <w:szCs w:val="16"/>
      </w:rPr>
      <w:fldChar w:fldCharType="separate"/>
    </w:r>
    <w:r w:rsidR="008D6C51">
      <w:rPr>
        <w:noProof/>
        <w:sz w:val="18"/>
        <w:szCs w:val="16"/>
      </w:rPr>
      <w:t>2</w:t>
    </w:r>
    <w:r w:rsidRPr="00D32960">
      <w:rPr>
        <w:sz w:val="18"/>
        <w:szCs w:val="16"/>
      </w:rPr>
      <w:fldChar w:fldCharType="end"/>
    </w:r>
  </w:p>
  <w:p w14:paraId="130AF3B5" w14:textId="77777777" w:rsidR="00E00964" w:rsidRPr="00B413AF" w:rsidRDefault="00E00964" w:rsidP="00B72576">
    <w:pPr>
      <w:jc w:val="right"/>
      <w:rPr>
        <w:sz w:val="18"/>
        <w:szCs w:val="16"/>
      </w:rPr>
    </w:pPr>
  </w:p>
  <w:p w14:paraId="26341EBA" w14:textId="77777777" w:rsidR="00E00964" w:rsidRDefault="00E00964" w:rsidP="00E35343">
    <w:pPr>
      <w:pStyle w:val="Sidefod"/>
      <w:tabs>
        <w:tab w:val="clear" w:pos="9638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4016" w14:textId="77777777" w:rsidR="00E00964" w:rsidRDefault="00E00964" w:rsidP="00E35343">
    <w:pPr>
      <w:pStyle w:val="Sidefod"/>
      <w:jc w:val="center"/>
    </w:pPr>
    <w:r>
      <w:rPr>
        <w:noProof/>
      </w:rPr>
      <w:drawing>
        <wp:anchor distT="0" distB="0" distL="114300" distR="114300" simplePos="0" relativeHeight="251662333" behindDoc="1" locked="0" layoutInCell="1" allowOverlap="1" wp14:anchorId="06FAC51F" wp14:editId="021CB357">
          <wp:simplePos x="0" y="0"/>
          <wp:positionH relativeFrom="column">
            <wp:posOffset>-2155190</wp:posOffset>
          </wp:positionH>
          <wp:positionV relativeFrom="paragraph">
            <wp:posOffset>-1815664</wp:posOffset>
          </wp:positionV>
          <wp:extent cx="9072352" cy="1265069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u_b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072352" cy="1265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1E573843" wp14:editId="131634D7">
          <wp:simplePos x="0" y="0"/>
          <wp:positionH relativeFrom="column">
            <wp:posOffset>4791710</wp:posOffset>
          </wp:positionH>
          <wp:positionV relativeFrom="paragraph">
            <wp:posOffset>-544195</wp:posOffset>
          </wp:positionV>
          <wp:extent cx="1335405" cy="543560"/>
          <wp:effectExtent l="0" t="0" r="10795" b="0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yborg logo - sort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5F5CF0E" wp14:editId="521539B5">
              <wp:simplePos x="0" y="0"/>
              <wp:positionH relativeFrom="column">
                <wp:posOffset>-97790</wp:posOffset>
              </wp:positionH>
              <wp:positionV relativeFrom="page">
                <wp:posOffset>9608185</wp:posOffset>
              </wp:positionV>
              <wp:extent cx="1829435" cy="808355"/>
              <wp:effectExtent l="0" t="0" r="0" b="4445"/>
              <wp:wrapNone/>
              <wp:docPr id="23" name="Tekstfel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5" cy="80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AC08C" w14:textId="77777777" w:rsidR="00E00964" w:rsidRPr="00B3451C" w:rsidRDefault="00E00964" w:rsidP="00E35343">
                          <w:pP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6"/>
                            </w:rPr>
                            <w:t>Nyborg Ungdomsskole</w:t>
                          </w:r>
                        </w:p>
                        <w:p w14:paraId="67899F7C" w14:textId="458C8A5A" w:rsidR="00E00964" w:rsidRPr="00B3451C" w:rsidRDefault="00D3785A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>Hyrdegyden 4</w:t>
                          </w:r>
                        </w:p>
                        <w:p w14:paraId="25B85627" w14:textId="77777777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>5800 Nyborg</w:t>
                          </w:r>
                        </w:p>
                        <w:p w14:paraId="2BCDE48B" w14:textId="77777777" w:rsidR="00E00964" w:rsidRPr="00B3451C" w:rsidRDefault="00E00964" w:rsidP="009D5B58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>nyborgungdomsskole.dk</w:t>
                          </w:r>
                        </w:p>
                        <w:p w14:paraId="14C58230" w14:textId="77777777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5CF0E" id="_x0000_t202" coordsize="21600,21600" o:spt="202" path="m,l,21600r21600,l21600,xe">
              <v:stroke joinstyle="miter"/>
              <v:path gradientshapeok="t" o:connecttype="rect"/>
            </v:shapetype>
            <v:shape id="Tekstfelt 23" o:spid="_x0000_s1026" type="#_x0000_t202" style="position:absolute;left:0;text-align:left;margin-left:-7.7pt;margin-top:756.55pt;width:144.05pt;height:6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" filled="f" stroked="f">
              <v:textbox>
                <w:txbxContent>
                  <w:p w14:paraId="700AC08C" w14:textId="77777777" w:rsidR="00E00964" w:rsidRPr="00B3451C" w:rsidRDefault="00E00964" w:rsidP="00E35343">
                    <w:pPr>
                      <w:rPr>
                        <w:rFonts w:cs="Arial"/>
                        <w:b/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rFonts w:cs="Arial"/>
                        <w:b/>
                        <w:color w:val="000000" w:themeColor="text1"/>
                        <w:sz w:val="18"/>
                        <w:szCs w:val="16"/>
                      </w:rPr>
                      <w:t>Nyborg Ungdomsskole</w:t>
                    </w:r>
                  </w:p>
                  <w:p w14:paraId="67899F7C" w14:textId="458C8A5A" w:rsidR="00E00964" w:rsidRPr="00B3451C" w:rsidRDefault="00D3785A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>
                      <w:rPr>
                        <w:color w:val="000000" w:themeColor="text1"/>
                        <w:sz w:val="18"/>
                        <w:szCs w:val="16"/>
                      </w:rPr>
                      <w:t>Hyrdegyden 4</w:t>
                    </w:r>
                  </w:p>
                  <w:p w14:paraId="25B85627" w14:textId="77777777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>5800 Nyborg</w:t>
                    </w:r>
                  </w:p>
                  <w:p w14:paraId="2BCDE48B" w14:textId="77777777" w:rsidR="00E00964" w:rsidRPr="00B3451C" w:rsidRDefault="00E00964" w:rsidP="009D5B58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>nyborgungdomsskole.dk</w:t>
                    </w:r>
                  </w:p>
                  <w:p w14:paraId="14C58230" w14:textId="77777777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353A4A1" wp14:editId="0ADF8018">
              <wp:simplePos x="0" y="0"/>
              <wp:positionH relativeFrom="column">
                <wp:posOffset>1803400</wp:posOffset>
              </wp:positionH>
              <wp:positionV relativeFrom="page">
                <wp:posOffset>9611995</wp:posOffset>
              </wp:positionV>
              <wp:extent cx="1296035" cy="650240"/>
              <wp:effectExtent l="0" t="0" r="0" b="10160"/>
              <wp:wrapNone/>
              <wp:docPr id="24" name="Tekstfel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5820C" w14:textId="6166CA5E" w:rsidR="00E00964" w:rsidRPr="004132B6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53A4A1" id="Tekstfelt 24" o:spid="_x0000_s1027" type="#_x0000_t202" style="position:absolute;left:0;text-align:left;margin-left:142pt;margin-top:756.85pt;width:102.05pt;height:5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" filled="f" stroked="f">
              <v:textbox>
                <w:txbxContent>
                  <w:p w14:paraId="0585820C" w14:textId="6166CA5E" w:rsidR="00E00964" w:rsidRPr="004132B6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41D6C3" wp14:editId="67D8B999">
              <wp:simplePos x="0" y="0"/>
              <wp:positionH relativeFrom="column">
                <wp:posOffset>3331210</wp:posOffset>
              </wp:positionH>
              <wp:positionV relativeFrom="page">
                <wp:posOffset>9612503</wp:posOffset>
              </wp:positionV>
              <wp:extent cx="1064895" cy="599440"/>
              <wp:effectExtent l="0" t="0" r="0" b="10160"/>
              <wp:wrapNone/>
              <wp:docPr id="26" name="Tekstfel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93247" w14:textId="15F3A486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b/>
                              <w:color w:val="000000" w:themeColor="text1"/>
                              <w:sz w:val="18"/>
                              <w:szCs w:val="16"/>
                            </w:rPr>
                            <w:t>Dato: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instrText xml:space="preserve"> DATE \@ "d/M yyyy" \* MERGEFORMAT </w:instrTex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5A4A56">
                            <w:rPr>
                              <w:noProof/>
                              <w:color w:val="000000" w:themeColor="text1"/>
                              <w:sz w:val="18"/>
                              <w:szCs w:val="16"/>
                            </w:rPr>
                            <w:t>8/6 2023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  <w:p w14:paraId="3F6AB9EA" w14:textId="05684D85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b/>
                              <w:color w:val="000000" w:themeColor="text1"/>
                              <w:sz w:val="18"/>
                              <w:szCs w:val="16"/>
                            </w:rPr>
                            <w:t>Side: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instrText xml:space="preserve"> PAGE  \* MERGEFORMAT </w:instrTex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8D6C51">
                            <w:rPr>
                              <w:noProof/>
                              <w:color w:val="000000" w:themeColor="text1"/>
                              <w:sz w:val="18"/>
                              <w:szCs w:val="16"/>
                            </w:rPr>
                            <w:t>1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end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 xml:space="preserve"> af 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instrText xml:space="preserve"> SECTIONPAGES  \* MERGEFORMAT </w:instrTex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8D6C51">
                            <w:rPr>
                              <w:noProof/>
                              <w:color w:val="000000" w:themeColor="text1"/>
                              <w:sz w:val="18"/>
                              <w:szCs w:val="16"/>
                            </w:rPr>
                            <w:t>2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1D6C3" id="_x0000_t202" coordsize="21600,21600" o:spt="202" path="m,l,21600r21600,l21600,xe">
              <v:stroke joinstyle="miter"/>
              <v:path gradientshapeok="t" o:connecttype="rect"/>
            </v:shapetype>
            <v:shape id="Tekstfelt 26" o:spid="_x0000_s1028" type="#_x0000_t202" style="position:absolute;left:0;text-align:left;margin-left:262.3pt;margin-top:756.9pt;width:83.85pt;height:4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" filled="f" stroked="f">
              <v:textbox>
                <w:txbxContent>
                  <w:p w14:paraId="78D93247" w14:textId="15F3A486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b/>
                        <w:color w:val="000000" w:themeColor="text1"/>
                        <w:sz w:val="18"/>
                        <w:szCs w:val="16"/>
                      </w:rPr>
                      <w:t>Dato: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 xml:space="preserve"> 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begin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instrText xml:space="preserve"> DATE \@ "d/M yyyy" \* MERGEFORMAT </w:instrTex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separate"/>
                    </w:r>
                    <w:r w:rsidR="005A4A56">
                      <w:rPr>
                        <w:noProof/>
                        <w:color w:val="000000" w:themeColor="text1"/>
                        <w:sz w:val="18"/>
                        <w:szCs w:val="16"/>
                      </w:rPr>
                      <w:t>8/6 2023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end"/>
                    </w:r>
                  </w:p>
                  <w:p w14:paraId="3F6AB9EA" w14:textId="05684D85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b/>
                        <w:color w:val="000000" w:themeColor="text1"/>
                        <w:sz w:val="18"/>
                        <w:szCs w:val="16"/>
                      </w:rPr>
                      <w:t>Side: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 xml:space="preserve"> 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begin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instrText xml:space="preserve"> PAGE  \* MERGEFORMAT </w:instrTex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separate"/>
                    </w:r>
                    <w:r w:rsidR="008D6C51">
                      <w:rPr>
                        <w:noProof/>
                        <w:color w:val="000000" w:themeColor="text1"/>
                        <w:sz w:val="18"/>
                        <w:szCs w:val="16"/>
                      </w:rPr>
                      <w:t>1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end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 xml:space="preserve"> af 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begin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instrText xml:space="preserve"> SECTIONPAGES  \* MERGEFORMAT </w:instrTex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separate"/>
                    </w:r>
                    <w:r w:rsidR="008D6C51">
                      <w:rPr>
                        <w:noProof/>
                        <w:color w:val="000000" w:themeColor="text1"/>
                        <w:sz w:val="18"/>
                        <w:szCs w:val="16"/>
                      </w:rPr>
                      <w:t>2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0551CB8" wp14:editId="5C3B752A">
              <wp:simplePos x="0" y="0"/>
              <wp:positionH relativeFrom="column">
                <wp:posOffset>-664210</wp:posOffset>
              </wp:positionH>
              <wp:positionV relativeFrom="paragraph">
                <wp:posOffset>363728</wp:posOffset>
              </wp:positionV>
              <wp:extent cx="7560000" cy="180000"/>
              <wp:effectExtent l="0" t="0" r="9525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03AB56" id="Rektangel 4" o:spid="_x0000_s1026" style="position:absolute;margin-left:-52.3pt;margin-top:28.65pt;width:595.3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737A3" w14:textId="77777777" w:rsidR="00A9735D" w:rsidRDefault="00A9735D" w:rsidP="008B663E">
      <w:r>
        <w:separator/>
      </w:r>
    </w:p>
  </w:footnote>
  <w:footnote w:type="continuationSeparator" w:id="0">
    <w:p w14:paraId="6B4C9E2D" w14:textId="77777777" w:rsidR="00A9735D" w:rsidRDefault="00A9735D" w:rsidP="008B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C20A" w14:textId="77777777" w:rsidR="00E00964" w:rsidRDefault="00E00964" w:rsidP="00E35343">
    <w:pPr>
      <w:pStyle w:val="Sidehoved"/>
      <w:tabs>
        <w:tab w:val="clear" w:pos="9638"/>
      </w:tabs>
      <w:ind w:right="-3395" w:hanging="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786379A" wp14:editId="230FEF61">
              <wp:simplePos x="0" y="0"/>
              <wp:positionH relativeFrom="column">
                <wp:posOffset>-728345</wp:posOffset>
              </wp:positionH>
              <wp:positionV relativeFrom="paragraph">
                <wp:posOffset>-196850</wp:posOffset>
              </wp:positionV>
              <wp:extent cx="179705" cy="10799445"/>
              <wp:effectExtent l="0" t="0" r="0" b="0"/>
              <wp:wrapNone/>
              <wp:docPr id="14" name="Rektange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0EC0D5" id="Rektangel 14" o:spid="_x0000_s1026" style="position:absolute;margin-left:-57.35pt;margin-top:-15.5pt;width:14.15pt;height:85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55F2D50" wp14:editId="1F5A1E12">
              <wp:simplePos x="0" y="0"/>
              <wp:positionH relativeFrom="column">
                <wp:posOffset>14028420</wp:posOffset>
              </wp:positionH>
              <wp:positionV relativeFrom="paragraph">
                <wp:posOffset>-197485</wp:posOffset>
              </wp:positionV>
              <wp:extent cx="179705" cy="10799445"/>
              <wp:effectExtent l="0" t="0" r="0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1E394" id="Rektangel 11" o:spid="_x0000_s1026" style="position:absolute;margin-left:1104.6pt;margin-top:-15.55pt;width:14.15pt;height:85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F40615E" wp14:editId="43E44244">
              <wp:simplePos x="0" y="0"/>
              <wp:positionH relativeFrom="column">
                <wp:posOffset>6647180</wp:posOffset>
              </wp:positionH>
              <wp:positionV relativeFrom="paragraph">
                <wp:posOffset>-148590</wp:posOffset>
              </wp:positionV>
              <wp:extent cx="179705" cy="10799445"/>
              <wp:effectExtent l="0" t="0" r="0" b="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3D88C" id="Rektangel 12" o:spid="_x0000_s1026" style="position:absolute;margin-left:523.4pt;margin-top:-11.7pt;width:14.15pt;height:85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" fillcolor="white [3212]" stroked="f" strokeweight="1pt"/>
          </w:pict>
        </mc:Fallback>
      </mc:AlternateContent>
    </w:r>
  </w:p>
  <w:p w14:paraId="2F14EB9A" w14:textId="77777777" w:rsidR="00E00964" w:rsidRDefault="00E00964" w:rsidP="00E35343">
    <w:pPr>
      <w:pStyle w:val="Sidehoved"/>
      <w:tabs>
        <w:tab w:val="clear" w:pos="9638"/>
      </w:tabs>
      <w:ind w:right="-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6CF12DB" wp14:editId="71132177">
              <wp:simplePos x="0" y="0"/>
              <wp:positionH relativeFrom="column">
                <wp:posOffset>6832727</wp:posOffset>
              </wp:positionH>
              <wp:positionV relativeFrom="paragraph">
                <wp:posOffset>1470787</wp:posOffset>
              </wp:positionV>
              <wp:extent cx="179705" cy="10799445"/>
              <wp:effectExtent l="0" t="0" r="0" b="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BD4BF3" id="Rektangel 13" o:spid="_x0000_s1026" style="position:absolute;margin-left:538pt;margin-top:115.8pt;width:14.15pt;height:85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" fillcolor="white [321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085A3" w14:textId="77777777" w:rsidR="00E00964" w:rsidRDefault="00E00964" w:rsidP="00C00B4A">
    <w:pPr>
      <w:pStyle w:val="Sidehoved"/>
      <w:tabs>
        <w:tab w:val="clear" w:pos="9638"/>
      </w:tabs>
      <w:ind w:right="-7"/>
    </w:pPr>
    <w:r w:rsidRPr="00780E31">
      <w:rPr>
        <w:noProof/>
      </w:rPr>
      <w:drawing>
        <wp:anchor distT="0" distB="0" distL="114300" distR="114300" simplePos="0" relativeHeight="251704320" behindDoc="0" locked="0" layoutInCell="1" allowOverlap="1" wp14:anchorId="6B0BA0A7" wp14:editId="410C9038">
          <wp:simplePos x="0" y="0"/>
          <wp:positionH relativeFrom="column">
            <wp:posOffset>1729740</wp:posOffset>
          </wp:positionH>
          <wp:positionV relativeFrom="paragraph">
            <wp:posOffset>-127455</wp:posOffset>
          </wp:positionV>
          <wp:extent cx="2367886" cy="703555"/>
          <wp:effectExtent l="0" t="0" r="0" b="190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ort_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886" cy="7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3A2EA" w14:textId="77777777" w:rsidR="00E00964" w:rsidRDefault="00E00964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1E6DC766" wp14:editId="5D4C0BC3">
          <wp:simplePos x="0" y="0"/>
          <wp:positionH relativeFrom="column">
            <wp:posOffset>-1490345</wp:posOffset>
          </wp:positionH>
          <wp:positionV relativeFrom="paragraph">
            <wp:posOffset>462669</wp:posOffset>
          </wp:positionV>
          <wp:extent cx="12235815" cy="1704975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u_bund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5815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05D"/>
    <w:multiLevelType w:val="hybridMultilevel"/>
    <w:tmpl w:val="E1E8FB66"/>
    <w:lvl w:ilvl="0" w:tplc="673A9476">
      <w:numFmt w:val="bullet"/>
      <w:lvlText w:val="-"/>
      <w:lvlJc w:val="left"/>
      <w:pPr>
        <w:ind w:left="1505" w:hanging="360"/>
      </w:pPr>
      <w:rPr>
        <w:rFonts w:ascii="OlsenOT" w:eastAsiaTheme="minorHAnsi" w:hAnsi="OlsenOT" w:cs="Times New Roman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1D6E4742"/>
    <w:multiLevelType w:val="hybridMultilevel"/>
    <w:tmpl w:val="407EB424"/>
    <w:lvl w:ilvl="0" w:tplc="0406000F">
      <w:start w:val="1"/>
      <w:numFmt w:val="decimal"/>
      <w:lvlText w:val="%1."/>
      <w:lvlJc w:val="left"/>
      <w:pPr>
        <w:ind w:left="1145" w:hanging="360"/>
      </w:pPr>
    </w:lvl>
    <w:lvl w:ilvl="1" w:tplc="04060019">
      <w:start w:val="1"/>
      <w:numFmt w:val="lowerLetter"/>
      <w:lvlText w:val="%2."/>
      <w:lvlJc w:val="left"/>
      <w:pPr>
        <w:ind w:left="1865" w:hanging="360"/>
      </w:pPr>
    </w:lvl>
    <w:lvl w:ilvl="2" w:tplc="0406001B" w:tentative="1">
      <w:start w:val="1"/>
      <w:numFmt w:val="lowerRoman"/>
      <w:lvlText w:val="%3."/>
      <w:lvlJc w:val="right"/>
      <w:pPr>
        <w:ind w:left="2585" w:hanging="180"/>
      </w:pPr>
    </w:lvl>
    <w:lvl w:ilvl="3" w:tplc="0406000F" w:tentative="1">
      <w:start w:val="1"/>
      <w:numFmt w:val="decimal"/>
      <w:lvlText w:val="%4."/>
      <w:lvlJc w:val="left"/>
      <w:pPr>
        <w:ind w:left="3305" w:hanging="360"/>
      </w:pPr>
    </w:lvl>
    <w:lvl w:ilvl="4" w:tplc="04060019" w:tentative="1">
      <w:start w:val="1"/>
      <w:numFmt w:val="lowerLetter"/>
      <w:lvlText w:val="%5."/>
      <w:lvlJc w:val="left"/>
      <w:pPr>
        <w:ind w:left="4025" w:hanging="360"/>
      </w:pPr>
    </w:lvl>
    <w:lvl w:ilvl="5" w:tplc="0406001B" w:tentative="1">
      <w:start w:val="1"/>
      <w:numFmt w:val="lowerRoman"/>
      <w:lvlText w:val="%6."/>
      <w:lvlJc w:val="right"/>
      <w:pPr>
        <w:ind w:left="4745" w:hanging="180"/>
      </w:pPr>
    </w:lvl>
    <w:lvl w:ilvl="6" w:tplc="0406000F" w:tentative="1">
      <w:start w:val="1"/>
      <w:numFmt w:val="decimal"/>
      <w:lvlText w:val="%7."/>
      <w:lvlJc w:val="left"/>
      <w:pPr>
        <w:ind w:left="5465" w:hanging="360"/>
      </w:pPr>
    </w:lvl>
    <w:lvl w:ilvl="7" w:tplc="04060019" w:tentative="1">
      <w:start w:val="1"/>
      <w:numFmt w:val="lowerLetter"/>
      <w:lvlText w:val="%8."/>
      <w:lvlJc w:val="left"/>
      <w:pPr>
        <w:ind w:left="6185" w:hanging="360"/>
      </w:pPr>
    </w:lvl>
    <w:lvl w:ilvl="8" w:tplc="040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E076BD5"/>
    <w:multiLevelType w:val="hybridMultilevel"/>
    <w:tmpl w:val="FF9E144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3A7A1FD0"/>
    <w:multiLevelType w:val="hybridMultilevel"/>
    <w:tmpl w:val="9FE251F8"/>
    <w:lvl w:ilvl="0" w:tplc="1BE6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41041"/>
    <w:multiLevelType w:val="hybridMultilevel"/>
    <w:tmpl w:val="5E96341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6D5C7B"/>
    <w:multiLevelType w:val="hybridMultilevel"/>
    <w:tmpl w:val="2FFAE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33E1F"/>
    <w:multiLevelType w:val="hybridMultilevel"/>
    <w:tmpl w:val="E46CA5C6"/>
    <w:lvl w:ilvl="0" w:tplc="4A7E3BE8">
      <w:start w:val="1"/>
      <w:numFmt w:val="lowerLetter"/>
      <w:lvlText w:val="%1."/>
      <w:lvlJc w:val="left"/>
      <w:pPr>
        <w:ind w:left="1665" w:hanging="1305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/>
  <w:defaultTabStop w:val="1304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23"/>
    <w:rsid w:val="00010038"/>
    <w:rsid w:val="0001572F"/>
    <w:rsid w:val="0001658A"/>
    <w:rsid w:val="00017AA7"/>
    <w:rsid w:val="00022994"/>
    <w:rsid w:val="00026F85"/>
    <w:rsid w:val="000502AB"/>
    <w:rsid w:val="00054188"/>
    <w:rsid w:val="00057902"/>
    <w:rsid w:val="000644F6"/>
    <w:rsid w:val="000A46FA"/>
    <w:rsid w:val="000A4EA4"/>
    <w:rsid w:val="000A684B"/>
    <w:rsid w:val="000B41CB"/>
    <w:rsid w:val="000B6906"/>
    <w:rsid w:val="000C69EB"/>
    <w:rsid w:val="000E0DFB"/>
    <w:rsid w:val="000E33B1"/>
    <w:rsid w:val="000E7FE8"/>
    <w:rsid w:val="0010165B"/>
    <w:rsid w:val="001024E9"/>
    <w:rsid w:val="00111282"/>
    <w:rsid w:val="00112A02"/>
    <w:rsid w:val="00112AA5"/>
    <w:rsid w:val="001151A1"/>
    <w:rsid w:val="00151496"/>
    <w:rsid w:val="00163BB7"/>
    <w:rsid w:val="001919EC"/>
    <w:rsid w:val="00194F27"/>
    <w:rsid w:val="00197428"/>
    <w:rsid w:val="001A3FDE"/>
    <w:rsid w:val="001B6CEE"/>
    <w:rsid w:val="001C7092"/>
    <w:rsid w:val="001E3EFF"/>
    <w:rsid w:val="001F215B"/>
    <w:rsid w:val="001F4600"/>
    <w:rsid w:val="00211D39"/>
    <w:rsid w:val="0021405B"/>
    <w:rsid w:val="002157D2"/>
    <w:rsid w:val="00233D09"/>
    <w:rsid w:val="00255AA2"/>
    <w:rsid w:val="00255F6E"/>
    <w:rsid w:val="002626FA"/>
    <w:rsid w:val="0028142D"/>
    <w:rsid w:val="00283668"/>
    <w:rsid w:val="00290378"/>
    <w:rsid w:val="00292071"/>
    <w:rsid w:val="00292C9A"/>
    <w:rsid w:val="00293707"/>
    <w:rsid w:val="00294C70"/>
    <w:rsid w:val="002C6E68"/>
    <w:rsid w:val="002D2F46"/>
    <w:rsid w:val="002D45E3"/>
    <w:rsid w:val="002E4577"/>
    <w:rsid w:val="002E6DC8"/>
    <w:rsid w:val="002E74C6"/>
    <w:rsid w:val="0032292C"/>
    <w:rsid w:val="00340C8F"/>
    <w:rsid w:val="00353C8E"/>
    <w:rsid w:val="00362858"/>
    <w:rsid w:val="00364469"/>
    <w:rsid w:val="00370298"/>
    <w:rsid w:val="00394D5A"/>
    <w:rsid w:val="003979F2"/>
    <w:rsid w:val="00397BD7"/>
    <w:rsid w:val="003A2A87"/>
    <w:rsid w:val="003A5589"/>
    <w:rsid w:val="003C29A4"/>
    <w:rsid w:val="003C2D54"/>
    <w:rsid w:val="003E5803"/>
    <w:rsid w:val="0040129C"/>
    <w:rsid w:val="004020EE"/>
    <w:rsid w:val="00411CEF"/>
    <w:rsid w:val="004132B6"/>
    <w:rsid w:val="004249E4"/>
    <w:rsid w:val="00435892"/>
    <w:rsid w:val="004429B9"/>
    <w:rsid w:val="00444A99"/>
    <w:rsid w:val="00455C9F"/>
    <w:rsid w:val="00457CB4"/>
    <w:rsid w:val="004715D6"/>
    <w:rsid w:val="00486582"/>
    <w:rsid w:val="004928AC"/>
    <w:rsid w:val="004B0955"/>
    <w:rsid w:val="004B1D4C"/>
    <w:rsid w:val="004D3DA8"/>
    <w:rsid w:val="004E1498"/>
    <w:rsid w:val="004E6856"/>
    <w:rsid w:val="004F336C"/>
    <w:rsid w:val="004F404C"/>
    <w:rsid w:val="004F4451"/>
    <w:rsid w:val="004F786E"/>
    <w:rsid w:val="00505B08"/>
    <w:rsid w:val="00506F3B"/>
    <w:rsid w:val="005123D0"/>
    <w:rsid w:val="00543CE8"/>
    <w:rsid w:val="00561686"/>
    <w:rsid w:val="00565823"/>
    <w:rsid w:val="00565EB4"/>
    <w:rsid w:val="0057545B"/>
    <w:rsid w:val="00580502"/>
    <w:rsid w:val="005817F7"/>
    <w:rsid w:val="00585088"/>
    <w:rsid w:val="0058704A"/>
    <w:rsid w:val="005A0B58"/>
    <w:rsid w:val="005A4A56"/>
    <w:rsid w:val="005B589A"/>
    <w:rsid w:val="005B5923"/>
    <w:rsid w:val="005B59EF"/>
    <w:rsid w:val="005C301F"/>
    <w:rsid w:val="005D65D9"/>
    <w:rsid w:val="005D7DC9"/>
    <w:rsid w:val="005F6B3F"/>
    <w:rsid w:val="005F707D"/>
    <w:rsid w:val="006032EF"/>
    <w:rsid w:val="00610010"/>
    <w:rsid w:val="0061754A"/>
    <w:rsid w:val="00633035"/>
    <w:rsid w:val="0063331F"/>
    <w:rsid w:val="006356AD"/>
    <w:rsid w:val="006364BB"/>
    <w:rsid w:val="006527A8"/>
    <w:rsid w:val="00654076"/>
    <w:rsid w:val="00665691"/>
    <w:rsid w:val="00665AE7"/>
    <w:rsid w:val="006707BA"/>
    <w:rsid w:val="0067114D"/>
    <w:rsid w:val="006875E1"/>
    <w:rsid w:val="00694D32"/>
    <w:rsid w:val="006A7F1C"/>
    <w:rsid w:val="006C2665"/>
    <w:rsid w:val="006C6D6D"/>
    <w:rsid w:val="006D0A12"/>
    <w:rsid w:val="006F76E6"/>
    <w:rsid w:val="006F77A6"/>
    <w:rsid w:val="00701787"/>
    <w:rsid w:val="00704155"/>
    <w:rsid w:val="007063A8"/>
    <w:rsid w:val="00713121"/>
    <w:rsid w:val="00714956"/>
    <w:rsid w:val="007168D5"/>
    <w:rsid w:val="007430F2"/>
    <w:rsid w:val="007430F6"/>
    <w:rsid w:val="00755256"/>
    <w:rsid w:val="0076500A"/>
    <w:rsid w:val="00780E31"/>
    <w:rsid w:val="0078689B"/>
    <w:rsid w:val="007A05A2"/>
    <w:rsid w:val="007B5547"/>
    <w:rsid w:val="007D5C82"/>
    <w:rsid w:val="007E7CB3"/>
    <w:rsid w:val="007F519E"/>
    <w:rsid w:val="00806A1D"/>
    <w:rsid w:val="0081163C"/>
    <w:rsid w:val="0081346C"/>
    <w:rsid w:val="008154F4"/>
    <w:rsid w:val="00827720"/>
    <w:rsid w:val="00827800"/>
    <w:rsid w:val="0084231C"/>
    <w:rsid w:val="008471DE"/>
    <w:rsid w:val="008504BD"/>
    <w:rsid w:val="008618F1"/>
    <w:rsid w:val="008639DC"/>
    <w:rsid w:val="0087614C"/>
    <w:rsid w:val="00896C45"/>
    <w:rsid w:val="00896D28"/>
    <w:rsid w:val="008A5EC0"/>
    <w:rsid w:val="008B663E"/>
    <w:rsid w:val="008C15CD"/>
    <w:rsid w:val="008D6C51"/>
    <w:rsid w:val="008F1AE7"/>
    <w:rsid w:val="00902E4F"/>
    <w:rsid w:val="009055AB"/>
    <w:rsid w:val="0093370A"/>
    <w:rsid w:val="00951F22"/>
    <w:rsid w:val="009542B4"/>
    <w:rsid w:val="00967BB1"/>
    <w:rsid w:val="009737CE"/>
    <w:rsid w:val="00986693"/>
    <w:rsid w:val="009B49F0"/>
    <w:rsid w:val="009C2ABF"/>
    <w:rsid w:val="009D5B58"/>
    <w:rsid w:val="009D7C46"/>
    <w:rsid w:val="009E12C9"/>
    <w:rsid w:val="009E7902"/>
    <w:rsid w:val="00A07373"/>
    <w:rsid w:val="00A12501"/>
    <w:rsid w:val="00A26920"/>
    <w:rsid w:val="00A27CF3"/>
    <w:rsid w:val="00A33991"/>
    <w:rsid w:val="00A407C6"/>
    <w:rsid w:val="00A61585"/>
    <w:rsid w:val="00A643F3"/>
    <w:rsid w:val="00A90128"/>
    <w:rsid w:val="00A90F0F"/>
    <w:rsid w:val="00A94838"/>
    <w:rsid w:val="00A9735D"/>
    <w:rsid w:val="00AA2B48"/>
    <w:rsid w:val="00AC1067"/>
    <w:rsid w:val="00AC4E1A"/>
    <w:rsid w:val="00AC539A"/>
    <w:rsid w:val="00AE281A"/>
    <w:rsid w:val="00AE5DC3"/>
    <w:rsid w:val="00B11218"/>
    <w:rsid w:val="00B229D6"/>
    <w:rsid w:val="00B25E52"/>
    <w:rsid w:val="00B3451C"/>
    <w:rsid w:val="00B413AF"/>
    <w:rsid w:val="00B50FA6"/>
    <w:rsid w:val="00B72576"/>
    <w:rsid w:val="00B757FE"/>
    <w:rsid w:val="00B85B3F"/>
    <w:rsid w:val="00B861E6"/>
    <w:rsid w:val="00BA2903"/>
    <w:rsid w:val="00BB2363"/>
    <w:rsid w:val="00BB60CB"/>
    <w:rsid w:val="00BB7A27"/>
    <w:rsid w:val="00BC0DC3"/>
    <w:rsid w:val="00BD3681"/>
    <w:rsid w:val="00BD42D1"/>
    <w:rsid w:val="00BD5A88"/>
    <w:rsid w:val="00BF6AF1"/>
    <w:rsid w:val="00C00B4A"/>
    <w:rsid w:val="00C17B96"/>
    <w:rsid w:val="00C2011E"/>
    <w:rsid w:val="00C24DEF"/>
    <w:rsid w:val="00C26CD9"/>
    <w:rsid w:val="00C41CB7"/>
    <w:rsid w:val="00C43481"/>
    <w:rsid w:val="00C60F77"/>
    <w:rsid w:val="00C633E3"/>
    <w:rsid w:val="00C72312"/>
    <w:rsid w:val="00CB3C19"/>
    <w:rsid w:val="00CC1434"/>
    <w:rsid w:val="00CC3B11"/>
    <w:rsid w:val="00CC55E7"/>
    <w:rsid w:val="00CE420D"/>
    <w:rsid w:val="00D02853"/>
    <w:rsid w:val="00D21975"/>
    <w:rsid w:val="00D32960"/>
    <w:rsid w:val="00D35DBD"/>
    <w:rsid w:val="00D3785A"/>
    <w:rsid w:val="00D41A69"/>
    <w:rsid w:val="00D51223"/>
    <w:rsid w:val="00D524AF"/>
    <w:rsid w:val="00D5613A"/>
    <w:rsid w:val="00D849F8"/>
    <w:rsid w:val="00D87727"/>
    <w:rsid w:val="00D92219"/>
    <w:rsid w:val="00D93E0A"/>
    <w:rsid w:val="00DD0A1A"/>
    <w:rsid w:val="00DD6419"/>
    <w:rsid w:val="00DF2D45"/>
    <w:rsid w:val="00E00964"/>
    <w:rsid w:val="00E0256E"/>
    <w:rsid w:val="00E062C3"/>
    <w:rsid w:val="00E11A5D"/>
    <w:rsid w:val="00E1273A"/>
    <w:rsid w:val="00E2336B"/>
    <w:rsid w:val="00E35343"/>
    <w:rsid w:val="00E402F6"/>
    <w:rsid w:val="00E64EF5"/>
    <w:rsid w:val="00E8279E"/>
    <w:rsid w:val="00E84A75"/>
    <w:rsid w:val="00E9586F"/>
    <w:rsid w:val="00E967DE"/>
    <w:rsid w:val="00EC4FF7"/>
    <w:rsid w:val="00ED10F9"/>
    <w:rsid w:val="00ED3B5A"/>
    <w:rsid w:val="00EF20C5"/>
    <w:rsid w:val="00F03D8A"/>
    <w:rsid w:val="00F217B4"/>
    <w:rsid w:val="00F2681B"/>
    <w:rsid w:val="00F3045D"/>
    <w:rsid w:val="00F334F3"/>
    <w:rsid w:val="00F3632E"/>
    <w:rsid w:val="00F65367"/>
    <w:rsid w:val="00F768F9"/>
    <w:rsid w:val="00F9495D"/>
    <w:rsid w:val="00FA4688"/>
    <w:rsid w:val="00FA4B0C"/>
    <w:rsid w:val="00FA6FF7"/>
    <w:rsid w:val="00FB1BA0"/>
    <w:rsid w:val="00FB6FF5"/>
    <w:rsid w:val="00FD0539"/>
    <w:rsid w:val="00FE6360"/>
    <w:rsid w:val="00FE7E8C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9B8ADF0"/>
  <w14:defaultImageDpi w14:val="300"/>
  <w15:docId w15:val="{0B7EB7A0-9733-434D-9D5C-F131DF69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31"/>
    <w:rPr>
      <w:rFonts w:ascii="Arial" w:eastAsia="Times New Roman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2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663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B663E"/>
  </w:style>
  <w:style w:type="paragraph" w:styleId="Sidefod">
    <w:name w:val="footer"/>
    <w:basedOn w:val="Normal"/>
    <w:link w:val="SidefodTegn"/>
    <w:uiPriority w:val="99"/>
    <w:unhideWhenUsed/>
    <w:rsid w:val="008B663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663E"/>
  </w:style>
  <w:style w:type="character" w:styleId="Kommentarhenvisning">
    <w:name w:val="annotation reference"/>
    <w:basedOn w:val="Standardskrifttypeiafsnit"/>
    <w:uiPriority w:val="99"/>
    <w:semiHidden/>
    <w:unhideWhenUsed/>
    <w:rsid w:val="00780E31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80E31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80E31"/>
    <w:rPr>
      <w:rFonts w:ascii="Arial" w:eastAsia="Times New Roman" w:hAnsi="Arial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0E31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0E31"/>
    <w:rPr>
      <w:rFonts w:ascii="Arial" w:eastAsia="Times New Roman" w:hAnsi="Arial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0E31"/>
    <w:rPr>
      <w:rFonts w:ascii="Helvetica" w:hAnsi="Helvetica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0E31"/>
    <w:rPr>
      <w:rFonts w:ascii="Helvetica" w:eastAsia="Times New Roman" w:hAnsi="Helvetica" w:cs="Times New Roman"/>
      <w:sz w:val="18"/>
      <w:szCs w:val="18"/>
    </w:rPr>
  </w:style>
  <w:style w:type="paragraph" w:styleId="Korrektur">
    <w:name w:val="Revision"/>
    <w:hidden/>
    <w:uiPriority w:val="99"/>
    <w:semiHidden/>
    <w:rsid w:val="00780E31"/>
    <w:rPr>
      <w:rFonts w:ascii="Arial" w:eastAsia="Times New Roman" w:hAnsi="Arial" w:cs="Times New Roman"/>
    </w:rPr>
  </w:style>
  <w:style w:type="character" w:styleId="Sidetal">
    <w:name w:val="page number"/>
    <w:basedOn w:val="Standardskrifttypeiafsnit"/>
    <w:uiPriority w:val="99"/>
    <w:semiHidden/>
    <w:unhideWhenUsed/>
    <w:rsid w:val="004E1498"/>
  </w:style>
  <w:style w:type="character" w:styleId="Hyperlink">
    <w:name w:val="Hyperlink"/>
    <w:basedOn w:val="Standardskrifttypeiafsnit"/>
    <w:uiPriority w:val="99"/>
    <w:unhideWhenUsed/>
    <w:rsid w:val="00E64EF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020E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customStyle="1" w:styleId="Tabelgitter-lys1">
    <w:name w:val="Tabelgitter - lys1"/>
    <w:basedOn w:val="Tabel-Normal"/>
    <w:uiPriority w:val="40"/>
    <w:rsid w:val="00BB7A27"/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fsnit">
    <w:name w:val="List Paragraph"/>
    <w:basedOn w:val="Normal"/>
    <w:uiPriority w:val="34"/>
    <w:qFormat/>
    <w:rsid w:val="004132B6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borgungdomsskole.dk/EGU" TargetMode="External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9292-8B25-4477-A6EB-FC4956A5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Kommune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Nielsen</dc:creator>
  <cp:lastModifiedBy>Carsten Højgaard Nielsen</cp:lastModifiedBy>
  <cp:revision>2</cp:revision>
  <cp:lastPrinted>2023-03-08T12:31:00Z</cp:lastPrinted>
  <dcterms:created xsi:type="dcterms:W3CDTF">2023-06-08T07:46:00Z</dcterms:created>
  <dcterms:modified xsi:type="dcterms:W3CDTF">2023-06-08T07:46:00Z</dcterms:modified>
</cp:coreProperties>
</file>